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E" w:rsidRPr="00F53803" w:rsidRDefault="00F53803" w:rsidP="00F53803">
      <w:pPr>
        <w:jc w:val="center"/>
        <w:rPr>
          <w:rFonts w:ascii="Times New Roman" w:hAnsi="Times New Roman" w:cs="Times New Roman"/>
        </w:rPr>
      </w:pPr>
      <w:r w:rsidRPr="00F5380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F53803" w:rsidRDefault="4195DF6E" w:rsidP="00F53803">
      <w:pPr>
        <w:jc w:val="center"/>
        <w:rPr>
          <w:rFonts w:ascii="Times New Roman" w:hAnsi="Times New Roman" w:cs="Times New Roman"/>
        </w:rPr>
      </w:pPr>
      <w:r w:rsidRPr="4195DF6E">
        <w:rPr>
          <w:rFonts w:ascii="Times New Roman" w:eastAsia="Times New Roman" w:hAnsi="Times New Roman" w:cs="Times New Roman"/>
        </w:rPr>
        <w:t>"</w:t>
      </w:r>
      <w:r w:rsidR="00F53803" w:rsidRPr="4195DF6E">
        <w:rPr>
          <w:rFonts w:ascii="Times New Roman" w:eastAsia="Times New Roman" w:hAnsi="Times New Roman" w:cs="Times New Roman"/>
        </w:rPr>
        <w:t>Детск</w:t>
      </w:r>
      <w:r w:rsidRPr="4195DF6E">
        <w:rPr>
          <w:rFonts w:ascii="Times New Roman" w:eastAsia="Times New Roman" w:hAnsi="Times New Roman" w:cs="Times New Roman"/>
        </w:rPr>
        <w:t>ий сад № 14"</w:t>
      </w:r>
    </w:p>
    <w:p w:rsidR="00F53803" w:rsidRDefault="00F53803" w:rsidP="00F53803">
      <w:pPr>
        <w:jc w:val="center"/>
        <w:rPr>
          <w:rFonts w:ascii="Times New Roman" w:hAnsi="Times New Roman" w:cs="Times New Roman"/>
          <w:sz w:val="28"/>
          <w:szCs w:val="28"/>
        </w:rPr>
      </w:pPr>
      <w:r w:rsidRPr="4195DF6E">
        <w:rPr>
          <w:rFonts w:ascii="Times New Roman" w:eastAsia="Times New Roman" w:hAnsi="Times New Roman" w:cs="Times New Roman"/>
          <w:sz w:val="28"/>
          <w:szCs w:val="28"/>
        </w:rPr>
        <w:t>Отчет по проведению дополнительных санитарно-профилактических мероприятий в МБДОУ № 1</w:t>
      </w:r>
      <w:r w:rsidR="4195DF6E" w:rsidRPr="4195DF6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53803" w:rsidRDefault="00F53803" w:rsidP="00F538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5215"/>
        <w:gridCol w:w="1461"/>
        <w:gridCol w:w="2364"/>
      </w:tblGrid>
      <w:tr w:rsidR="00F53803" w:rsidTr="4195DF6E">
        <w:tc>
          <w:tcPr>
            <w:tcW w:w="531" w:type="dxa"/>
          </w:tcPr>
          <w:p w:rsidR="00F53803" w:rsidRDefault="00F53803" w:rsidP="00F5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F53803" w:rsidRDefault="00F53803" w:rsidP="00F5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34" w:type="dxa"/>
          </w:tcPr>
          <w:p w:rsidR="00F53803" w:rsidRDefault="00F53803" w:rsidP="00F5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67" w:type="dxa"/>
          </w:tcPr>
          <w:p w:rsidR="00F53803" w:rsidRDefault="00F53803" w:rsidP="00F5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53803" w:rsidTr="4195DF6E">
        <w:tc>
          <w:tcPr>
            <w:tcW w:w="531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F53803" w:rsidRDefault="00F53803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приказом по МБДОУ «О проведении дополнительных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сан-профилактических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(противоэпидемических мероприятий в сезон ОКИ № 38 от 01.06.2015)</w:t>
            </w:r>
          </w:p>
        </w:tc>
        <w:tc>
          <w:tcPr>
            <w:tcW w:w="1434" w:type="dxa"/>
          </w:tcPr>
          <w:p w:rsidR="00F53803" w:rsidRDefault="00F53803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367" w:type="dxa"/>
          </w:tcPr>
          <w:p w:rsidR="00F53803" w:rsidRDefault="00F53803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="4195DF6E"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Пашура</w:t>
            </w:r>
            <w:proofErr w:type="spellEnd"/>
            <w:r w:rsidR="4195DF6E"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53803" w:rsidTr="4195DF6E">
        <w:tc>
          <w:tcPr>
            <w:tcW w:w="531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F53803" w:rsidRDefault="00F53803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общем информационном стенде для родителей </w:t>
            </w:r>
            <w:r w:rsidR="005C4A0A">
              <w:rPr>
                <w:rFonts w:ascii="Times New Roman" w:hAnsi="Times New Roman" w:cs="Times New Roman"/>
                <w:sz w:val="28"/>
                <w:szCs w:val="28"/>
              </w:rPr>
              <w:t xml:space="preserve"> в ДОУ и на стендах (приемных)  информации по профилактике ЭВИ, ОКИ</w:t>
            </w:r>
          </w:p>
        </w:tc>
        <w:tc>
          <w:tcPr>
            <w:tcW w:w="1434" w:type="dxa"/>
          </w:tcPr>
          <w:p w:rsidR="00F53803" w:rsidRDefault="005C4A0A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</w:t>
            </w:r>
          </w:p>
        </w:tc>
        <w:tc>
          <w:tcPr>
            <w:tcW w:w="2367" w:type="dxa"/>
          </w:tcPr>
          <w:p w:rsidR="00F53803" w:rsidRDefault="005C4A0A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</w:t>
            </w:r>
            <w:r w:rsidR="4195DF6E"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r w:rsidR="4195DF6E"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едующий</w:t>
            </w:r>
            <w:r w:rsidR="006233FF"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233FF"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F53803" w:rsidTr="4195DF6E">
        <w:tc>
          <w:tcPr>
            <w:tcW w:w="531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F53803" w:rsidRDefault="006233FF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распространение среди родителей </w:t>
            </w:r>
            <w:r w:rsidR="00F53803">
              <w:rPr>
                <w:rFonts w:ascii="Times New Roman" w:hAnsi="Times New Roman" w:cs="Times New Roman"/>
                <w:sz w:val="28"/>
                <w:szCs w:val="28"/>
              </w:rPr>
              <w:t>памяток по профилактике ОКИ, размещение информации на сайте</w:t>
            </w:r>
          </w:p>
        </w:tc>
        <w:tc>
          <w:tcPr>
            <w:tcW w:w="1434" w:type="dxa"/>
          </w:tcPr>
          <w:p w:rsidR="00F53803" w:rsidRDefault="00F53803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53803" w:rsidRDefault="006233FF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gramStart"/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4195DF6E"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r w:rsidR="4195DF6E"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едующий</w:t>
            </w:r>
          </w:p>
        </w:tc>
      </w:tr>
      <w:tr w:rsidR="00F53803" w:rsidTr="4195DF6E">
        <w:tc>
          <w:tcPr>
            <w:tcW w:w="531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F53803" w:rsidRDefault="006233FF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проведение утреннего фильтра в каждой группе с ведением журнала утреннего приема детей</w:t>
            </w:r>
          </w:p>
        </w:tc>
        <w:tc>
          <w:tcPr>
            <w:tcW w:w="1434" w:type="dxa"/>
          </w:tcPr>
          <w:p w:rsidR="00F53803" w:rsidRDefault="006233FF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67" w:type="dxa"/>
          </w:tcPr>
          <w:p w:rsidR="00F53803" w:rsidRDefault="006233FF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3803" w:rsidTr="4195DF6E">
        <w:tc>
          <w:tcPr>
            <w:tcW w:w="531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F53803" w:rsidRDefault="006233FF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термометрами для детей каждой группы для проведения фильтра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алфетки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F53803" w:rsidRDefault="006233FF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67" w:type="dxa"/>
          </w:tcPr>
          <w:p w:rsidR="00F53803" w:rsidRDefault="006233FF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F53803" w:rsidTr="4195DF6E">
        <w:tc>
          <w:tcPr>
            <w:tcW w:w="531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F53803" w:rsidRDefault="006233FF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группе</w:t>
            </w:r>
          </w:p>
        </w:tc>
        <w:tc>
          <w:tcPr>
            <w:tcW w:w="1434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67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F53803" w:rsidTr="4195DF6E">
        <w:tc>
          <w:tcPr>
            <w:tcW w:w="531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проветриванием групп, помещений ДОУ,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засетченных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 и фрамуг, через которые осуществляется проветривание</w:t>
            </w:r>
          </w:p>
        </w:tc>
        <w:tc>
          <w:tcPr>
            <w:tcW w:w="1434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67" w:type="dxa"/>
          </w:tcPr>
          <w:p w:rsidR="00F53803" w:rsidRDefault="007C2925" w:rsidP="00F5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6233FF" w:rsidTr="4195DF6E">
        <w:tc>
          <w:tcPr>
            <w:tcW w:w="531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песка, наличие крышек на песочницах</w:t>
            </w:r>
          </w:p>
        </w:tc>
        <w:tc>
          <w:tcPr>
            <w:tcW w:w="1434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7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ДОУ</w:t>
            </w:r>
          </w:p>
        </w:tc>
      </w:tr>
      <w:tr w:rsidR="006233FF" w:rsidTr="4195DF6E">
        <w:tc>
          <w:tcPr>
            <w:tcW w:w="531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моющих и дезинфицирующих средств во время уборки помещений</w:t>
            </w:r>
          </w:p>
        </w:tc>
        <w:tc>
          <w:tcPr>
            <w:tcW w:w="1434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67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6233FF" w:rsidTr="4195DF6E">
        <w:tc>
          <w:tcPr>
            <w:tcW w:w="531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9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питьевым режимом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дня во возрастных группах</w:t>
            </w:r>
          </w:p>
        </w:tc>
        <w:tc>
          <w:tcPr>
            <w:tcW w:w="1434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67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6233FF" w:rsidTr="4195DF6E">
        <w:tc>
          <w:tcPr>
            <w:tcW w:w="531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9" w:type="dxa"/>
          </w:tcPr>
          <w:p w:rsidR="006233FF" w:rsidRDefault="007C2925" w:rsidP="007C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поступающими на продовольственный склад продуктами питания, наличия всей сопроводительной документации,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сроками реализации молочной продукции и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продуктов</w:t>
            </w:r>
          </w:p>
        </w:tc>
        <w:tc>
          <w:tcPr>
            <w:tcW w:w="1434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6233FF" w:rsidTr="4195DF6E">
        <w:tc>
          <w:tcPr>
            <w:tcW w:w="531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39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приготовления пищи, за первичной обработкой овощей и фруктов на пищеблоке</w:t>
            </w:r>
          </w:p>
        </w:tc>
        <w:tc>
          <w:tcPr>
            <w:tcW w:w="1434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6233FF" w:rsidTr="4195DF6E">
        <w:tc>
          <w:tcPr>
            <w:tcW w:w="531" w:type="dxa"/>
          </w:tcPr>
          <w:p w:rsidR="006233FF" w:rsidRDefault="007C2925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9" w:type="dxa"/>
          </w:tcPr>
          <w:p w:rsidR="006233FF" w:rsidRDefault="007C2925" w:rsidP="007C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административный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групп, помещений учреждения, пищеблока</w:t>
            </w:r>
          </w:p>
        </w:tc>
        <w:tc>
          <w:tcPr>
            <w:tcW w:w="1434" w:type="dxa"/>
          </w:tcPr>
          <w:p w:rsidR="006233FF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</w:tcPr>
          <w:p w:rsidR="006233FF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E24E2" w:rsidTr="4195DF6E">
        <w:tc>
          <w:tcPr>
            <w:tcW w:w="531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9" w:type="dxa"/>
          </w:tcPr>
          <w:p w:rsidR="007E24E2" w:rsidRDefault="007E24E2" w:rsidP="007C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мытье игрушек в группе и выносного материала</w:t>
            </w:r>
          </w:p>
        </w:tc>
        <w:tc>
          <w:tcPr>
            <w:tcW w:w="1434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195DF6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E24E2" w:rsidTr="4195DF6E">
        <w:tc>
          <w:tcPr>
            <w:tcW w:w="531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9" w:type="dxa"/>
          </w:tcPr>
          <w:p w:rsidR="007E24E2" w:rsidRDefault="007E24E2" w:rsidP="007C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Отстранение от работы сотрудников с малейшими признаками заболевания (повышение температуры, боли в области желудочно-кишечного тракта, общее недомогание и т.д.)</w:t>
            </w:r>
          </w:p>
        </w:tc>
        <w:tc>
          <w:tcPr>
            <w:tcW w:w="1434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7E24E2" w:rsidTr="4195DF6E">
        <w:tc>
          <w:tcPr>
            <w:tcW w:w="531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39" w:type="dxa"/>
          </w:tcPr>
          <w:p w:rsidR="007E24E2" w:rsidRDefault="007E24E2" w:rsidP="007C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опрятности во внешнем виде сотрудников и воспитанников (чистая одежда, опрятные волосы, подстриженные ногти и т.п.)</w:t>
            </w:r>
          </w:p>
        </w:tc>
        <w:tc>
          <w:tcPr>
            <w:tcW w:w="1434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7E24E2" w:rsidTr="4195DF6E">
        <w:tc>
          <w:tcPr>
            <w:tcW w:w="531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7E24E2" w:rsidRDefault="007E24E2" w:rsidP="007C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E24E2" w:rsidRDefault="007E24E2" w:rsidP="00A95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803" w:rsidRDefault="00F53803" w:rsidP="00F5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4E2" w:rsidRDefault="007E24E2" w:rsidP="00F5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4E2" w:rsidRDefault="007E24E2" w:rsidP="00F53803">
      <w:pPr>
        <w:jc w:val="center"/>
        <w:rPr>
          <w:rFonts w:ascii="Times New Roman" w:hAnsi="Times New Roman" w:cs="Times New Roman"/>
          <w:sz w:val="28"/>
          <w:szCs w:val="28"/>
        </w:rPr>
      </w:pPr>
      <w:r w:rsidRPr="4195DF6E">
        <w:rPr>
          <w:rFonts w:ascii="Times New Roman" w:eastAsia="Times New Roman" w:hAnsi="Times New Roman" w:cs="Times New Roman"/>
          <w:sz w:val="28"/>
          <w:szCs w:val="28"/>
        </w:rPr>
        <w:t>Заведующая МБДОУ № 1</w:t>
      </w:r>
      <w:r w:rsidR="4195DF6E" w:rsidRPr="4195DF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4195DF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4195D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195DF6E" w:rsidRPr="4195DF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4195DF6E" w:rsidRPr="4195DF6E">
        <w:rPr>
          <w:rFonts w:ascii="Times New Roman" w:eastAsia="Times New Roman" w:hAnsi="Times New Roman" w:cs="Times New Roman"/>
          <w:sz w:val="28"/>
          <w:szCs w:val="28"/>
        </w:rPr>
        <w:t>Пашура</w:t>
      </w:r>
      <w:proofErr w:type="spellEnd"/>
      <w:r w:rsidR="4195DF6E" w:rsidRPr="4195DF6E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7E24E2" w:rsidRPr="00F53803" w:rsidRDefault="007E24E2" w:rsidP="00F538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4E2" w:rsidRPr="00F53803" w:rsidSect="00FF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03"/>
    <w:rsid w:val="003357DE"/>
    <w:rsid w:val="005C4A0A"/>
    <w:rsid w:val="006233FF"/>
    <w:rsid w:val="007C2925"/>
    <w:rsid w:val="007E24E2"/>
    <w:rsid w:val="008C6091"/>
    <w:rsid w:val="00F53803"/>
    <w:rsid w:val="00FF07CD"/>
    <w:rsid w:val="4195D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9A1C5-23EE-4C3A-826C-9BDD4C21D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35D58-82FE-4D89-883C-484E29532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E1626-970C-486D-B44E-39C9DAB79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2</cp:revision>
  <cp:lastPrinted>2015-09-09T02:44:00Z</cp:lastPrinted>
  <dcterms:created xsi:type="dcterms:W3CDTF">2015-09-28T05:23:00Z</dcterms:created>
  <dcterms:modified xsi:type="dcterms:W3CDTF">2015-09-28T05:23:00Z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